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2F8" w:rsidRPr="00B902F8" w:rsidRDefault="00B902F8" w:rsidP="00B902F8">
      <w:pPr>
        <w:outlineLvl w:val="2"/>
        <w:rPr>
          <w:rFonts w:ascii="Calibri" w:eastAsia="Times New Roman" w:hAnsi="Calibri" w:cs="Calibri"/>
          <w:b/>
          <w:bCs/>
          <w:color w:val="323E4F" w:themeColor="text2" w:themeShade="BF"/>
          <w:kern w:val="0"/>
          <w:sz w:val="27"/>
          <w:szCs w:val="27"/>
          <w14:ligatures w14:val="none"/>
        </w:rPr>
      </w:pPr>
      <w:r w:rsidRPr="00B902F8">
        <w:rPr>
          <w:rFonts w:ascii="Calibri" w:eastAsia="Times New Roman" w:hAnsi="Calibri" w:cs="Calibri"/>
          <w:b/>
          <w:bCs/>
          <w:color w:val="323E4F" w:themeColor="text2" w:themeShade="BF"/>
          <w:kern w:val="0"/>
          <w:sz w:val="27"/>
          <w:szCs w:val="27"/>
          <w14:ligatures w14:val="none"/>
        </w:rPr>
        <w:t>ARGO Grant Writing Course</w:t>
      </w:r>
    </w:p>
    <w:p w:rsidR="00B902F8" w:rsidRPr="00B902F8" w:rsidRDefault="00B902F8" w:rsidP="00B902F8">
      <w:pPr>
        <w:rPr>
          <w:rFonts w:ascii="Calibri" w:eastAsia="Times New Roman" w:hAnsi="Calibri" w:cs="Calibri"/>
          <w:kern w:val="0"/>
          <w14:ligatures w14:val="none"/>
        </w:rPr>
      </w:pPr>
      <w:r w:rsidRPr="00B902F8">
        <w:rPr>
          <w:rFonts w:ascii="Calibri" w:eastAsia="Times New Roman" w:hAnsi="Calibri" w:cs="Calibri"/>
          <w:b/>
          <w:bCs/>
          <w:kern w:val="0"/>
          <w14:ligatures w14:val="none"/>
        </w:rPr>
        <w:t>Week 5 Homework Assignment</w:t>
      </w:r>
    </w:p>
    <w:p w:rsidR="00B902F8" w:rsidRPr="00B902F8" w:rsidRDefault="00B902F8" w:rsidP="00B902F8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902F8">
        <w:rPr>
          <w:rFonts w:ascii="Calibri" w:eastAsia="Times New Roman" w:hAnsi="Calibri" w:cs="Calibri"/>
          <w:kern w:val="0"/>
          <w14:ligatures w14:val="none"/>
        </w:rPr>
        <w:t xml:space="preserve">Draft the </w:t>
      </w:r>
      <w:r w:rsidRPr="00B902F8">
        <w:rPr>
          <w:rFonts w:ascii="Calibri" w:eastAsia="Times New Roman" w:hAnsi="Calibri" w:cs="Calibri"/>
          <w:b/>
          <w:bCs/>
          <w:kern w:val="0"/>
          <w14:ligatures w14:val="none"/>
        </w:rPr>
        <w:t>Statistical Analysis</w:t>
      </w:r>
      <w:r w:rsidRPr="00B902F8">
        <w:rPr>
          <w:rFonts w:ascii="Calibri" w:eastAsia="Times New Roman" w:hAnsi="Calibri" w:cs="Calibri"/>
          <w:kern w:val="0"/>
          <w14:ligatures w14:val="none"/>
        </w:rPr>
        <w:t xml:space="preserve"> section of your proposal</w:t>
      </w:r>
      <w:r w:rsidR="00191391">
        <w:rPr>
          <w:rFonts w:ascii="Calibri" w:eastAsia="Times New Roman" w:hAnsi="Calibri" w:cs="Calibri"/>
          <w:kern w:val="0"/>
          <w14:ligatures w14:val="none"/>
        </w:rPr>
        <w:t xml:space="preserve">. </w:t>
      </w:r>
      <w:r w:rsidR="00F1011C">
        <w:rPr>
          <w:rFonts w:ascii="Calibri" w:eastAsia="Times New Roman" w:hAnsi="Calibri" w:cs="Calibri"/>
          <w:kern w:val="0"/>
          <w14:ligatures w14:val="none"/>
        </w:rPr>
        <w:t>Building on weeks prior, b</w:t>
      </w:r>
      <w:r w:rsidRPr="00B902F8">
        <w:rPr>
          <w:rFonts w:ascii="Calibri" w:eastAsia="Times New Roman" w:hAnsi="Calibri" w:cs="Calibri"/>
          <w:kern w:val="0"/>
          <w14:ligatures w14:val="none"/>
        </w:rPr>
        <w:t>e sure to address the following components:</w:t>
      </w:r>
    </w:p>
    <w:p w:rsidR="00B902F8" w:rsidRPr="00B902F8" w:rsidRDefault="00B902F8" w:rsidP="00B902F8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902F8">
        <w:rPr>
          <w:rFonts w:ascii="Calibri" w:eastAsia="Times New Roman" w:hAnsi="Calibri" w:cs="Calibri"/>
          <w:kern w:val="0"/>
          <w14:ligatures w14:val="none"/>
        </w:rPr>
        <w:t xml:space="preserve">Primary and secondary study </w:t>
      </w:r>
      <w:r w:rsidRPr="00B902F8">
        <w:rPr>
          <w:rFonts w:ascii="Calibri" w:eastAsia="Times New Roman" w:hAnsi="Calibri" w:cs="Calibri"/>
          <w:b/>
          <w:bCs/>
          <w:kern w:val="0"/>
          <w14:ligatures w14:val="none"/>
        </w:rPr>
        <w:t>endpoints</w:t>
      </w:r>
      <w:r w:rsidRPr="00B902F8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:rsidR="00B902F8" w:rsidRPr="00B902F8" w:rsidRDefault="00B902F8" w:rsidP="00B902F8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B902F8">
        <w:rPr>
          <w:rFonts w:ascii="Calibri" w:eastAsia="Times New Roman" w:hAnsi="Calibri" w:cs="Calibri"/>
          <w:kern w:val="0"/>
          <w14:ligatures w14:val="none"/>
        </w:rPr>
        <w:t xml:space="preserve">Planned statistical </w:t>
      </w:r>
      <w:r w:rsidRPr="00B902F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methods and rationale </w:t>
      </w:r>
    </w:p>
    <w:p w:rsidR="00B902F8" w:rsidRPr="00B902F8" w:rsidRDefault="00F1011C" w:rsidP="00B902F8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F1011C">
        <w:rPr>
          <w:rFonts w:ascii="Calibri" w:eastAsia="Times New Roman" w:hAnsi="Calibri" w:cs="Calibri"/>
          <w:b/>
          <w:bCs/>
          <w:kern w:val="0"/>
          <w14:ligatures w14:val="none"/>
        </w:rPr>
        <w:t>Align</w:t>
      </w:r>
      <w:r w:rsidR="00B902F8" w:rsidRPr="00B902F8">
        <w:rPr>
          <w:rFonts w:ascii="Calibri" w:eastAsia="Times New Roman" w:hAnsi="Calibri" w:cs="Calibri"/>
          <w:kern w:val="0"/>
          <w14:ligatures w14:val="none"/>
        </w:rPr>
        <w:t xml:space="preserve"> analytic approach with the study objectives </w:t>
      </w:r>
    </w:p>
    <w:p w:rsidR="00B902F8" w:rsidRPr="00B902F8" w:rsidRDefault="00B902F8" w:rsidP="00B902F8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902F8">
        <w:rPr>
          <w:rFonts w:ascii="Calibri" w:eastAsia="Times New Roman" w:hAnsi="Calibri" w:cs="Calibri"/>
          <w:kern w:val="0"/>
          <w14:ligatures w14:val="none"/>
        </w:rPr>
        <w:t xml:space="preserve">Sample size considerations and, if applicable, power justification </w:t>
      </w:r>
    </w:p>
    <w:p w:rsidR="00B902F8" w:rsidRPr="00B902F8" w:rsidRDefault="00B902F8" w:rsidP="00B902F8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902F8">
        <w:rPr>
          <w:rFonts w:ascii="Calibri" w:eastAsia="Times New Roman" w:hAnsi="Calibri" w:cs="Calibri"/>
          <w:kern w:val="0"/>
          <w14:ligatures w14:val="none"/>
        </w:rPr>
        <w:t xml:space="preserve">Planned handling of missing data, confounding, or other key analytic considerations </w:t>
      </w:r>
    </w:p>
    <w:p w:rsidR="00B902F8" w:rsidRPr="00B902F8" w:rsidRDefault="00B902F8" w:rsidP="00B902F8">
      <w:pPr>
        <w:spacing w:before="100" w:beforeAutospacing="1" w:after="100" w:afterAutospacing="1"/>
        <w:rPr>
          <w:rFonts w:ascii="Calibri" w:eastAsia="Times New Roman" w:hAnsi="Calibri" w:cs="Calibri"/>
          <w:kern w:val="0"/>
          <w14:ligatures w14:val="none"/>
        </w:rPr>
      </w:pPr>
      <w:r w:rsidRPr="00B902F8">
        <w:rPr>
          <w:rFonts w:ascii="Calibri" w:eastAsia="Times New Roman" w:hAnsi="Calibri" w:cs="Calibri"/>
          <w:kern w:val="0"/>
          <w14:ligatures w14:val="none"/>
        </w:rPr>
        <w:t>Aim to clearly describe how your study data will be analyzed while ensuring the proposed methods are appropriate, feasible, and aligned with your research question.</w:t>
      </w:r>
    </w:p>
    <w:p w:rsidR="000373E6" w:rsidRDefault="000373E6"/>
    <w:sectPr w:rsidR="000373E6" w:rsidSect="0049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54266"/>
    <w:multiLevelType w:val="multilevel"/>
    <w:tmpl w:val="2D26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03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F8"/>
    <w:rsid w:val="00004DDB"/>
    <w:rsid w:val="0000607B"/>
    <w:rsid w:val="0002017D"/>
    <w:rsid w:val="00023742"/>
    <w:rsid w:val="000373E6"/>
    <w:rsid w:val="00054320"/>
    <w:rsid w:val="000603DF"/>
    <w:rsid w:val="00067EB8"/>
    <w:rsid w:val="0007486F"/>
    <w:rsid w:val="00090ABC"/>
    <w:rsid w:val="00097A78"/>
    <w:rsid w:val="000A5649"/>
    <w:rsid w:val="000C4A93"/>
    <w:rsid w:val="000E1B80"/>
    <w:rsid w:val="000E2D29"/>
    <w:rsid w:val="000E2E24"/>
    <w:rsid w:val="000E6654"/>
    <w:rsid w:val="000E6693"/>
    <w:rsid w:val="00105838"/>
    <w:rsid w:val="00111A50"/>
    <w:rsid w:val="00114E3E"/>
    <w:rsid w:val="00122EBB"/>
    <w:rsid w:val="00131154"/>
    <w:rsid w:val="00147CE0"/>
    <w:rsid w:val="00150D4C"/>
    <w:rsid w:val="00161663"/>
    <w:rsid w:val="001644D2"/>
    <w:rsid w:val="0017712E"/>
    <w:rsid w:val="00191391"/>
    <w:rsid w:val="00195114"/>
    <w:rsid w:val="001B6035"/>
    <w:rsid w:val="001C3B1D"/>
    <w:rsid w:val="001C3D47"/>
    <w:rsid w:val="001D50A4"/>
    <w:rsid w:val="001E609E"/>
    <w:rsid w:val="001F4E42"/>
    <w:rsid w:val="001F5C53"/>
    <w:rsid w:val="001F7EFD"/>
    <w:rsid w:val="00204B50"/>
    <w:rsid w:val="002072B8"/>
    <w:rsid w:val="00232101"/>
    <w:rsid w:val="002341D3"/>
    <w:rsid w:val="002436AA"/>
    <w:rsid w:val="00254238"/>
    <w:rsid w:val="00266AC8"/>
    <w:rsid w:val="00267BDB"/>
    <w:rsid w:val="00271612"/>
    <w:rsid w:val="002907C0"/>
    <w:rsid w:val="0029083B"/>
    <w:rsid w:val="002B5079"/>
    <w:rsid w:val="002D4B31"/>
    <w:rsid w:val="002E07D2"/>
    <w:rsid w:val="002E6189"/>
    <w:rsid w:val="002F42DF"/>
    <w:rsid w:val="002F74CF"/>
    <w:rsid w:val="002F77CA"/>
    <w:rsid w:val="00301506"/>
    <w:rsid w:val="00317C2B"/>
    <w:rsid w:val="00344447"/>
    <w:rsid w:val="00356EA2"/>
    <w:rsid w:val="00371261"/>
    <w:rsid w:val="003865F4"/>
    <w:rsid w:val="00387432"/>
    <w:rsid w:val="003A0967"/>
    <w:rsid w:val="003B0287"/>
    <w:rsid w:val="003C012A"/>
    <w:rsid w:val="003C6550"/>
    <w:rsid w:val="003E129A"/>
    <w:rsid w:val="003E53A0"/>
    <w:rsid w:val="00403340"/>
    <w:rsid w:val="004053C9"/>
    <w:rsid w:val="00415FC0"/>
    <w:rsid w:val="00420496"/>
    <w:rsid w:val="004216D9"/>
    <w:rsid w:val="00425B04"/>
    <w:rsid w:val="00440F7E"/>
    <w:rsid w:val="004549DF"/>
    <w:rsid w:val="00456380"/>
    <w:rsid w:val="00471520"/>
    <w:rsid w:val="00481805"/>
    <w:rsid w:val="00497703"/>
    <w:rsid w:val="004A7292"/>
    <w:rsid w:val="004D3381"/>
    <w:rsid w:val="004F0981"/>
    <w:rsid w:val="004F2FDF"/>
    <w:rsid w:val="004F5935"/>
    <w:rsid w:val="00514941"/>
    <w:rsid w:val="00514F85"/>
    <w:rsid w:val="00521246"/>
    <w:rsid w:val="005357C2"/>
    <w:rsid w:val="0055043E"/>
    <w:rsid w:val="0057606C"/>
    <w:rsid w:val="00585E56"/>
    <w:rsid w:val="00597CBA"/>
    <w:rsid w:val="005A4695"/>
    <w:rsid w:val="005C1BF5"/>
    <w:rsid w:val="005C2445"/>
    <w:rsid w:val="005D55E8"/>
    <w:rsid w:val="005E2FE8"/>
    <w:rsid w:val="005E3A1F"/>
    <w:rsid w:val="0060038F"/>
    <w:rsid w:val="00601628"/>
    <w:rsid w:val="00603459"/>
    <w:rsid w:val="00605E07"/>
    <w:rsid w:val="006205F0"/>
    <w:rsid w:val="006417E9"/>
    <w:rsid w:val="00652106"/>
    <w:rsid w:val="0065360D"/>
    <w:rsid w:val="006539BE"/>
    <w:rsid w:val="006560AB"/>
    <w:rsid w:val="00662023"/>
    <w:rsid w:val="00675421"/>
    <w:rsid w:val="00686487"/>
    <w:rsid w:val="006867D9"/>
    <w:rsid w:val="006912C6"/>
    <w:rsid w:val="00692677"/>
    <w:rsid w:val="006968E4"/>
    <w:rsid w:val="006A38F3"/>
    <w:rsid w:val="006A4F0F"/>
    <w:rsid w:val="006A78B8"/>
    <w:rsid w:val="006F3B30"/>
    <w:rsid w:val="006F5D90"/>
    <w:rsid w:val="007033C1"/>
    <w:rsid w:val="00705BAE"/>
    <w:rsid w:val="007162A0"/>
    <w:rsid w:val="007227B2"/>
    <w:rsid w:val="00724A3C"/>
    <w:rsid w:val="00724B18"/>
    <w:rsid w:val="007451C2"/>
    <w:rsid w:val="007500A1"/>
    <w:rsid w:val="007503ED"/>
    <w:rsid w:val="007529BE"/>
    <w:rsid w:val="00770D2A"/>
    <w:rsid w:val="00771DEE"/>
    <w:rsid w:val="007772D0"/>
    <w:rsid w:val="007902DF"/>
    <w:rsid w:val="00793623"/>
    <w:rsid w:val="00793D4E"/>
    <w:rsid w:val="007A1C56"/>
    <w:rsid w:val="007A2F39"/>
    <w:rsid w:val="007A6C4A"/>
    <w:rsid w:val="007C3775"/>
    <w:rsid w:val="007D49B4"/>
    <w:rsid w:val="007D61E5"/>
    <w:rsid w:val="007E7DA3"/>
    <w:rsid w:val="007F0A85"/>
    <w:rsid w:val="007F737E"/>
    <w:rsid w:val="008038E9"/>
    <w:rsid w:val="008114E0"/>
    <w:rsid w:val="00823E99"/>
    <w:rsid w:val="00846B14"/>
    <w:rsid w:val="0086054E"/>
    <w:rsid w:val="00883BE0"/>
    <w:rsid w:val="008970DA"/>
    <w:rsid w:val="00897BB9"/>
    <w:rsid w:val="008A2365"/>
    <w:rsid w:val="008B3813"/>
    <w:rsid w:val="008B7FEA"/>
    <w:rsid w:val="008C1216"/>
    <w:rsid w:val="008C5AFF"/>
    <w:rsid w:val="008D43D9"/>
    <w:rsid w:val="008E09CD"/>
    <w:rsid w:val="008F187C"/>
    <w:rsid w:val="008F3911"/>
    <w:rsid w:val="00917DCB"/>
    <w:rsid w:val="00946A78"/>
    <w:rsid w:val="00953B61"/>
    <w:rsid w:val="00966453"/>
    <w:rsid w:val="00980A37"/>
    <w:rsid w:val="009917B3"/>
    <w:rsid w:val="009A3002"/>
    <w:rsid w:val="009A54C3"/>
    <w:rsid w:val="009D0B85"/>
    <w:rsid w:val="009D0CD2"/>
    <w:rsid w:val="009E5B2C"/>
    <w:rsid w:val="009E6211"/>
    <w:rsid w:val="009E72C5"/>
    <w:rsid w:val="00A21244"/>
    <w:rsid w:val="00A24420"/>
    <w:rsid w:val="00A3538C"/>
    <w:rsid w:val="00A37CE5"/>
    <w:rsid w:val="00A43F3E"/>
    <w:rsid w:val="00A573C6"/>
    <w:rsid w:val="00A73E08"/>
    <w:rsid w:val="00A77468"/>
    <w:rsid w:val="00A80299"/>
    <w:rsid w:val="00A8597D"/>
    <w:rsid w:val="00A93A30"/>
    <w:rsid w:val="00A95AD9"/>
    <w:rsid w:val="00A95C8A"/>
    <w:rsid w:val="00AA2397"/>
    <w:rsid w:val="00AB6C5D"/>
    <w:rsid w:val="00AC57C6"/>
    <w:rsid w:val="00AD21FA"/>
    <w:rsid w:val="00AE102E"/>
    <w:rsid w:val="00AE7625"/>
    <w:rsid w:val="00B04475"/>
    <w:rsid w:val="00B21F69"/>
    <w:rsid w:val="00B45356"/>
    <w:rsid w:val="00B640E7"/>
    <w:rsid w:val="00B66A0D"/>
    <w:rsid w:val="00B67633"/>
    <w:rsid w:val="00B82BEB"/>
    <w:rsid w:val="00B85B45"/>
    <w:rsid w:val="00B902F8"/>
    <w:rsid w:val="00B957F5"/>
    <w:rsid w:val="00BA3040"/>
    <w:rsid w:val="00BC5BAF"/>
    <w:rsid w:val="00BD2500"/>
    <w:rsid w:val="00BF5AA9"/>
    <w:rsid w:val="00C1593C"/>
    <w:rsid w:val="00C21114"/>
    <w:rsid w:val="00C318FB"/>
    <w:rsid w:val="00C34D8B"/>
    <w:rsid w:val="00C43614"/>
    <w:rsid w:val="00C5061D"/>
    <w:rsid w:val="00C63C47"/>
    <w:rsid w:val="00C642D2"/>
    <w:rsid w:val="00C86379"/>
    <w:rsid w:val="00C917D6"/>
    <w:rsid w:val="00CB0B90"/>
    <w:rsid w:val="00CB7145"/>
    <w:rsid w:val="00CC292F"/>
    <w:rsid w:val="00CD1D84"/>
    <w:rsid w:val="00CD3400"/>
    <w:rsid w:val="00CD4D58"/>
    <w:rsid w:val="00CD6318"/>
    <w:rsid w:val="00CE5D4A"/>
    <w:rsid w:val="00CF03E5"/>
    <w:rsid w:val="00CF1F3A"/>
    <w:rsid w:val="00CF357F"/>
    <w:rsid w:val="00CF4660"/>
    <w:rsid w:val="00D0380C"/>
    <w:rsid w:val="00D06C1E"/>
    <w:rsid w:val="00D231BA"/>
    <w:rsid w:val="00D3636A"/>
    <w:rsid w:val="00D422D6"/>
    <w:rsid w:val="00D435C5"/>
    <w:rsid w:val="00D4563C"/>
    <w:rsid w:val="00D70B74"/>
    <w:rsid w:val="00D7354C"/>
    <w:rsid w:val="00D83717"/>
    <w:rsid w:val="00D90242"/>
    <w:rsid w:val="00DB059B"/>
    <w:rsid w:val="00DB0FC8"/>
    <w:rsid w:val="00DC109C"/>
    <w:rsid w:val="00DC5C78"/>
    <w:rsid w:val="00DC6F6D"/>
    <w:rsid w:val="00DD224B"/>
    <w:rsid w:val="00DE7B39"/>
    <w:rsid w:val="00DE7FBE"/>
    <w:rsid w:val="00E059D8"/>
    <w:rsid w:val="00E102F8"/>
    <w:rsid w:val="00E208AA"/>
    <w:rsid w:val="00E353CB"/>
    <w:rsid w:val="00E543AC"/>
    <w:rsid w:val="00E60C5B"/>
    <w:rsid w:val="00E65E6C"/>
    <w:rsid w:val="00E677E1"/>
    <w:rsid w:val="00E8248C"/>
    <w:rsid w:val="00E9100E"/>
    <w:rsid w:val="00E96DD4"/>
    <w:rsid w:val="00ED3A96"/>
    <w:rsid w:val="00ED3ABA"/>
    <w:rsid w:val="00ED4EB6"/>
    <w:rsid w:val="00EE5FA5"/>
    <w:rsid w:val="00F0590E"/>
    <w:rsid w:val="00F06B8B"/>
    <w:rsid w:val="00F1011C"/>
    <w:rsid w:val="00F174FD"/>
    <w:rsid w:val="00F25348"/>
    <w:rsid w:val="00F27A43"/>
    <w:rsid w:val="00F30C52"/>
    <w:rsid w:val="00F32A29"/>
    <w:rsid w:val="00F34367"/>
    <w:rsid w:val="00F43682"/>
    <w:rsid w:val="00F46471"/>
    <w:rsid w:val="00F57D25"/>
    <w:rsid w:val="00F6429C"/>
    <w:rsid w:val="00F74BD0"/>
    <w:rsid w:val="00F91212"/>
    <w:rsid w:val="00F91C45"/>
    <w:rsid w:val="00FA433E"/>
    <w:rsid w:val="00FA5BB9"/>
    <w:rsid w:val="00FB22E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7B806"/>
  <w15:chartTrackingRefBased/>
  <w15:docId w15:val="{98B8284E-145D-1E42-9EE2-9B76A238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902F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902F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B902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902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7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Teysir, Jimmitti</dc:creator>
  <cp:keywords/>
  <dc:description/>
  <cp:lastModifiedBy>Teysir, Jimmitti</cp:lastModifiedBy>
  <cp:revision>4</cp:revision>
  <dcterms:created xsi:type="dcterms:W3CDTF">2026-07-15T16:34:00Z</dcterms:created>
  <dcterms:modified xsi:type="dcterms:W3CDTF">2026-07-15T17:39:00Z</dcterms:modified>
</cp:coreProperties>
</file>